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BBD3" w14:textId="608AC4E7" w:rsidR="00577977" w:rsidRPr="00F97666" w:rsidRDefault="00577977" w:rsidP="00577977">
      <w:pPr>
        <w:pStyle w:val="Heading1"/>
        <w:rPr>
          <w:rFonts w:ascii="Aptos Display" w:eastAsiaTheme="majorEastAsia" w:hAnsi="Aptos Display"/>
          <w:bCs/>
          <w:color w:val="2F5496" w:themeColor="accent1" w:themeShade="BF"/>
          <w:kern w:val="2"/>
          <w:sz w:val="40"/>
          <w:szCs w:val="40"/>
          <w14:ligatures w14:val="standardContextual"/>
        </w:rPr>
      </w:pPr>
      <w:r w:rsidRPr="00F97666">
        <w:rPr>
          <w:rFonts w:ascii="Aptos Display" w:eastAsiaTheme="majorEastAsia" w:hAnsi="Aptos Display"/>
          <w:bCs/>
          <w:color w:val="2F5496" w:themeColor="accent1" w:themeShade="BF"/>
          <w:kern w:val="2"/>
          <w:sz w:val="40"/>
          <w:szCs w:val="40"/>
          <w14:ligatures w14:val="standardContextual"/>
        </w:rPr>
        <w:t>National Student Wellbeing Program Association of Independent Schools Western Australia schools 2025</w:t>
      </w:r>
    </w:p>
    <w:p w14:paraId="36FE8642" w14:textId="77777777" w:rsidR="00577977" w:rsidRPr="00577977" w:rsidRDefault="00577977" w:rsidP="00577977"/>
    <w:tbl>
      <w:tblPr>
        <w:tblStyle w:val="DOETable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77977" w:rsidRPr="00051D15" w14:paraId="38AE70FF" w14:textId="77777777" w:rsidTr="00577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D1C7B2E" w14:textId="77777777" w:rsidR="00577977" w:rsidRPr="00051D15" w:rsidRDefault="00577977" w:rsidP="005224EF">
            <w:pPr>
              <w:jc w:val="center"/>
              <w:rPr>
                <w:rFonts w:eastAsia="Times New Roman"/>
                <w:b w:val="0"/>
                <w:bCs w:val="0"/>
                <w:color w:val="000000"/>
                <w:sz w:val="22"/>
                <w:szCs w:val="22"/>
              </w:rPr>
            </w:pPr>
            <w:bookmarkStart w:id="0" w:name="_Hlk163030409"/>
            <w:r w:rsidRPr="00051D15">
              <w:rPr>
                <w:rFonts w:eastAsia="Times New Roman"/>
                <w:color w:val="000000"/>
                <w:sz w:val="22"/>
                <w:szCs w:val="22"/>
              </w:rPr>
              <w:t>School Name</w:t>
            </w:r>
          </w:p>
        </w:tc>
      </w:tr>
      <w:tr w:rsidR="00577977" w:rsidRPr="00051D15" w14:paraId="6B83B08D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1731C5F3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Alkimos Baptist College</w:t>
            </w:r>
          </w:p>
        </w:tc>
      </w:tr>
      <w:tr w:rsidR="00577977" w:rsidRPr="00051D15" w14:paraId="75D62CEF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3618F0AF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Alta-1 Kimberley College</w:t>
            </w:r>
          </w:p>
        </w:tc>
      </w:tr>
      <w:tr w:rsidR="00577977" w:rsidRPr="00051D15" w14:paraId="2E66A60D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486B1FA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Atlantis Beach Baptist College</w:t>
            </w:r>
          </w:p>
        </w:tc>
      </w:tr>
      <w:tr w:rsidR="00577977" w:rsidRPr="00051D15" w14:paraId="33B16F52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32FD1F95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Austin Cove Baptist College</w:t>
            </w:r>
          </w:p>
        </w:tc>
      </w:tr>
      <w:tr w:rsidR="00577977" w:rsidRPr="00051D15" w14:paraId="13883E00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9086E9D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Australian Christian College - Darling Downs</w:t>
            </w:r>
          </w:p>
        </w:tc>
      </w:tr>
      <w:tr w:rsidR="00577977" w:rsidRPr="00051D15" w14:paraId="01D2CF0E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6CBF4BFB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Australian Christian College - Southlands</w:t>
            </w:r>
          </w:p>
        </w:tc>
      </w:tr>
      <w:tr w:rsidR="00577977" w:rsidRPr="00051D15" w14:paraId="2102ECF1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0F5DEABC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Australian Islamic College Dianella</w:t>
            </w:r>
          </w:p>
        </w:tc>
      </w:tr>
      <w:tr w:rsidR="00577977" w:rsidRPr="00051D15" w14:paraId="64EF1957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08489E57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Australian Islamic College Kewdale</w:t>
            </w:r>
          </w:p>
        </w:tc>
      </w:tr>
      <w:tr w:rsidR="00577977" w:rsidRPr="00051D15" w14:paraId="3866D394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43ABFF1D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Australian Islamic College Thornlie</w:t>
            </w:r>
          </w:p>
        </w:tc>
      </w:tr>
      <w:tr w:rsidR="00577977" w:rsidRPr="00051D15" w14:paraId="462007DF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5BCF98A6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Bunbury Baptist College</w:t>
            </w:r>
          </w:p>
        </w:tc>
      </w:tr>
      <w:tr w:rsidR="00577977" w:rsidRPr="00051D15" w14:paraId="490DF137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55DAE19C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Bunbury Cathedral Grammar School</w:t>
            </w:r>
          </w:p>
        </w:tc>
      </w:tr>
      <w:tr w:rsidR="00577977" w:rsidRPr="00051D15" w14:paraId="0C29DAEB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36EBB920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Carey Baptist College</w:t>
            </w:r>
          </w:p>
        </w:tc>
      </w:tr>
      <w:tr w:rsidR="00577977" w:rsidRPr="00051D15" w14:paraId="306A6AA7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CC01820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Carey Baptist College - Forrestdale</w:t>
            </w:r>
          </w:p>
        </w:tc>
      </w:tr>
      <w:tr w:rsidR="00577977" w:rsidRPr="00051D15" w14:paraId="3F8A9711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7D8A5923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Carmel Adventist College</w:t>
            </w:r>
          </w:p>
        </w:tc>
      </w:tr>
      <w:tr w:rsidR="00577977" w:rsidRPr="00051D15" w14:paraId="13BC6EAB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42D22AB0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Carmel Adventist College Primary</w:t>
            </w:r>
          </w:p>
        </w:tc>
      </w:tr>
      <w:tr w:rsidR="00577977" w:rsidRPr="00051D15" w14:paraId="568A4441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3EEE4999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Casa Mia Montessori Community School</w:t>
            </w:r>
          </w:p>
        </w:tc>
      </w:tr>
      <w:tr w:rsidR="00577977" w:rsidRPr="00051D15" w14:paraId="0F6F3397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11694B02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051D15">
              <w:rPr>
                <w:rFonts w:eastAsia="Times New Roman"/>
                <w:color w:val="000000"/>
                <w:sz w:val="22"/>
                <w:szCs w:val="22"/>
              </w:rPr>
              <w:t>Communicare</w:t>
            </w:r>
            <w:proofErr w:type="spellEnd"/>
            <w:r w:rsidRPr="00051D15">
              <w:rPr>
                <w:rFonts w:eastAsia="Times New Roman"/>
                <w:color w:val="000000"/>
                <w:sz w:val="22"/>
                <w:szCs w:val="22"/>
              </w:rPr>
              <w:t xml:space="preserve"> Academy</w:t>
            </w:r>
          </w:p>
        </w:tc>
      </w:tr>
      <w:tr w:rsidR="00577977" w:rsidRPr="00051D15" w14:paraId="7D0073A5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381AF39C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Cornerstone Christian College</w:t>
            </w:r>
          </w:p>
        </w:tc>
      </w:tr>
      <w:tr w:rsidR="00577977" w:rsidRPr="00051D15" w14:paraId="59B26E08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15618831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Court Grammar School</w:t>
            </w:r>
          </w:p>
        </w:tc>
      </w:tr>
      <w:tr w:rsidR="00577977" w:rsidRPr="00051D15" w14:paraId="3FC48646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2D340585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Ellenbrook Christian College</w:t>
            </w:r>
          </w:p>
        </w:tc>
      </w:tr>
      <w:tr w:rsidR="00577977" w:rsidRPr="00051D15" w14:paraId="0BCB18D6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716005CA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lastRenderedPageBreak/>
              <w:t>Emmanuel Christian Community School</w:t>
            </w:r>
          </w:p>
        </w:tc>
      </w:tr>
      <w:tr w:rsidR="00577977" w:rsidRPr="00051D15" w14:paraId="3C234F3D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0984865D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Esperance Anglican Community School</w:t>
            </w:r>
          </w:p>
        </w:tc>
      </w:tr>
      <w:tr w:rsidR="00577977" w:rsidRPr="00051D15" w14:paraId="6F1DA66E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1A3AC81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Esperance Christian School</w:t>
            </w:r>
          </w:p>
        </w:tc>
      </w:tr>
      <w:tr w:rsidR="00577977" w:rsidRPr="00051D15" w14:paraId="4DC4E482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5F86B46F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Fairbridge College</w:t>
            </w:r>
          </w:p>
        </w:tc>
      </w:tr>
      <w:tr w:rsidR="00577977" w:rsidRPr="00051D15" w14:paraId="4C318D82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157F356F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Fountain College</w:t>
            </w:r>
          </w:p>
        </w:tc>
      </w:tr>
      <w:tr w:rsidR="00577977" w:rsidRPr="00051D15" w14:paraId="5EF10263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240E982F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Frederick Irwin Anglican School</w:t>
            </w:r>
          </w:p>
        </w:tc>
      </w:tr>
      <w:tr w:rsidR="00577977" w:rsidRPr="00051D15" w14:paraId="0AB4954F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5EF57C76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Fremantle Christian College</w:t>
            </w:r>
          </w:p>
        </w:tc>
      </w:tr>
      <w:tr w:rsidR="00577977" w:rsidRPr="00051D15" w14:paraId="7DA53F1C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4CD0B464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Georgiana Molloy Anglican School</w:t>
            </w:r>
          </w:p>
        </w:tc>
      </w:tr>
      <w:tr w:rsidR="00577977" w:rsidRPr="00051D15" w14:paraId="23BD446C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47730CC2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Geraldton Christian College</w:t>
            </w:r>
          </w:p>
        </w:tc>
      </w:tr>
      <w:tr w:rsidR="00577977" w:rsidRPr="00051D15" w14:paraId="46F79F28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2EF6A3D3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Geraldton Grammar School</w:t>
            </w:r>
          </w:p>
        </w:tc>
      </w:tr>
      <w:tr w:rsidR="00577977" w:rsidRPr="00051D15" w14:paraId="67E930A3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24A1A2A4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Helena River Steiner School</w:t>
            </w:r>
          </w:p>
        </w:tc>
      </w:tr>
      <w:tr w:rsidR="00577977" w:rsidRPr="00051D15" w14:paraId="11EEE021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77FBCCDB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Heritage College Perth</w:t>
            </w:r>
          </w:p>
        </w:tc>
      </w:tr>
      <w:tr w:rsidR="00577977" w:rsidRPr="00051D15" w14:paraId="1D66C9C0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1418FB20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HillSide Christian College</w:t>
            </w:r>
          </w:p>
        </w:tc>
      </w:tr>
      <w:tr w:rsidR="00577977" w:rsidRPr="00051D15" w14:paraId="14E112F2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0B569D66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John Calvin Christian College</w:t>
            </w:r>
          </w:p>
        </w:tc>
      </w:tr>
      <w:tr w:rsidR="00577977" w:rsidRPr="00051D15" w14:paraId="3F4B5716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19A08CEE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John Calvin School</w:t>
            </w:r>
          </w:p>
        </w:tc>
      </w:tr>
      <w:tr w:rsidR="00577977" w:rsidRPr="00051D15" w14:paraId="0CBA21C8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4858AB8D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Kerry Street Community School</w:t>
            </w:r>
          </w:p>
        </w:tc>
      </w:tr>
      <w:tr w:rsidR="00577977" w:rsidRPr="00051D15" w14:paraId="59756E2C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5BAEBC2A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Kingsway Christian College</w:t>
            </w:r>
          </w:p>
        </w:tc>
      </w:tr>
      <w:tr w:rsidR="00577977" w:rsidRPr="00051D15" w14:paraId="5976ACC4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091082CD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Lake Joondalup Baptist College</w:t>
            </w:r>
          </w:p>
        </w:tc>
      </w:tr>
      <w:tr w:rsidR="00577977" w:rsidRPr="00051D15" w14:paraId="6ED5E3B7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8CEC12E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Landsdale Christian School</w:t>
            </w:r>
          </w:p>
        </w:tc>
      </w:tr>
      <w:tr w:rsidR="00577977" w:rsidRPr="00051D15" w14:paraId="42031DBD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1E8DD3CD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Leaning Tree Steiner School</w:t>
            </w:r>
          </w:p>
        </w:tc>
      </w:tr>
      <w:tr w:rsidR="00577977" w:rsidRPr="00051D15" w14:paraId="592464EC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0C98B354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Living Waters Lutheran College</w:t>
            </w:r>
          </w:p>
        </w:tc>
      </w:tr>
      <w:tr w:rsidR="00577977" w:rsidRPr="00051D15" w14:paraId="1BCFB139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64408F8B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Margaret River Independent School</w:t>
            </w:r>
          </w:p>
        </w:tc>
      </w:tr>
      <w:tr w:rsidR="00577977" w:rsidRPr="00051D15" w14:paraId="55706838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09CE9680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Northshore Christian Grammar School</w:t>
            </w:r>
          </w:p>
        </w:tc>
      </w:tr>
      <w:tr w:rsidR="00577977" w:rsidRPr="00051D15" w14:paraId="41B2FA23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545AFD44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Parklands School</w:t>
            </w:r>
          </w:p>
        </w:tc>
      </w:tr>
      <w:tr w:rsidR="00577977" w:rsidRPr="00051D15" w14:paraId="5D0CCA63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0A32E1CA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Perth Montessori School</w:t>
            </w:r>
          </w:p>
        </w:tc>
      </w:tr>
      <w:tr w:rsidR="00577977" w:rsidRPr="00051D15" w14:paraId="499418A6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4EBD2728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Perth Waldorf School</w:t>
            </w:r>
          </w:p>
        </w:tc>
      </w:tr>
      <w:tr w:rsidR="00577977" w:rsidRPr="00051D15" w14:paraId="1686CE6A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51828074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Pioneer Village School</w:t>
            </w:r>
          </w:p>
        </w:tc>
      </w:tr>
      <w:tr w:rsidR="00577977" w:rsidRPr="00051D15" w14:paraId="1D55350E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4CA97E0A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Port School</w:t>
            </w:r>
          </w:p>
        </w:tc>
      </w:tr>
      <w:tr w:rsidR="00577977" w:rsidRPr="00051D15" w14:paraId="1D64B864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68E11161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Quinns Baptist College</w:t>
            </w:r>
          </w:p>
        </w:tc>
      </w:tr>
      <w:tr w:rsidR="00577977" w:rsidRPr="00051D15" w14:paraId="4B0EF9C1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3C029B5C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lastRenderedPageBreak/>
              <w:t>Regent College</w:t>
            </w:r>
          </w:p>
        </w:tc>
      </w:tr>
      <w:tr w:rsidR="00577977" w:rsidRPr="00051D15" w14:paraId="6FEA978B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18903915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Rehoboth Christian College</w:t>
            </w:r>
          </w:p>
        </w:tc>
      </w:tr>
      <w:tr w:rsidR="00577977" w:rsidRPr="00051D15" w14:paraId="33B52D4C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15C4A330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Rockingham Montessori School</w:t>
            </w:r>
          </w:p>
        </w:tc>
      </w:tr>
      <w:tr w:rsidR="00577977" w:rsidRPr="00051D15" w14:paraId="7A09303B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489793AD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South Coast Baptist College</w:t>
            </w:r>
          </w:p>
        </w:tc>
      </w:tr>
      <w:tr w:rsidR="00577977" w:rsidRPr="00051D15" w14:paraId="196E6C59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4D8C4636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Sowilo Community High School</w:t>
            </w:r>
          </w:p>
        </w:tc>
      </w:tr>
      <w:tr w:rsidR="00577977" w:rsidRPr="00051D15" w14:paraId="629105EE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C3F46EF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Swan Christian College</w:t>
            </w:r>
          </w:p>
        </w:tc>
      </w:tr>
      <w:tr w:rsidR="00577977" w:rsidRPr="00051D15" w14:paraId="610903AF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709D63C2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Swan Valley Anglican Community School</w:t>
            </w:r>
          </w:p>
        </w:tc>
      </w:tr>
      <w:tr w:rsidR="00577977" w:rsidRPr="00051D15" w14:paraId="5AE6651B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1DF344E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The King's College</w:t>
            </w:r>
          </w:p>
        </w:tc>
      </w:tr>
      <w:tr w:rsidR="00577977" w:rsidRPr="00051D15" w14:paraId="49633A6F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53C1B5AB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The Montessori School</w:t>
            </w:r>
          </w:p>
        </w:tc>
      </w:tr>
      <w:tr w:rsidR="00577977" w:rsidRPr="00051D15" w14:paraId="7EE290C9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7EC5A1F1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Victoria Park Christian School</w:t>
            </w:r>
          </w:p>
        </w:tc>
      </w:tr>
      <w:tr w:rsidR="00577977" w:rsidRPr="00051D15" w14:paraId="327047C5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54D96122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West Coast Steiner School</w:t>
            </w:r>
          </w:p>
        </w:tc>
      </w:tr>
      <w:tr w:rsidR="00577977" w:rsidRPr="00051D15" w14:paraId="3787737C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187E120E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Wulungarra Community School</w:t>
            </w:r>
          </w:p>
        </w:tc>
      </w:tr>
      <w:tr w:rsidR="00577977" w:rsidRPr="00051D15" w14:paraId="059B7DBC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62663210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Yakanarra Community School</w:t>
            </w:r>
          </w:p>
        </w:tc>
      </w:tr>
      <w:tr w:rsidR="00577977" w:rsidRPr="00051D15" w14:paraId="022AA6B2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9335AAE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Yallingup Steiner School</w:t>
            </w:r>
          </w:p>
        </w:tc>
      </w:tr>
      <w:tr w:rsidR="00577977" w:rsidRPr="00051D15" w14:paraId="5C7937EE" w14:textId="77777777" w:rsidTr="0057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3949BA34" w14:textId="77777777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Yiramalay Studio School</w:t>
            </w:r>
          </w:p>
        </w:tc>
      </w:tr>
      <w:tr w:rsidR="00577977" w:rsidRPr="00051D15" w14:paraId="52C6AB3F" w14:textId="77777777" w:rsidTr="0041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1638A8A" w14:textId="7EF48C8D" w:rsidR="00577977" w:rsidRPr="00051D15" w:rsidRDefault="00577977" w:rsidP="005224E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1D15">
              <w:rPr>
                <w:rFonts w:eastAsia="Times New Roman"/>
                <w:color w:val="000000"/>
                <w:sz w:val="22"/>
                <w:szCs w:val="22"/>
              </w:rPr>
              <w:t>Youth Futures Community School (Clarkson</w:t>
            </w:r>
          </w:p>
        </w:tc>
      </w:tr>
      <w:bookmarkEnd w:id="0"/>
    </w:tbl>
    <w:p w14:paraId="5FFF46EA" w14:textId="77777777" w:rsidR="00A72F2A" w:rsidRDefault="00A72F2A" w:rsidP="00577977"/>
    <w:sectPr w:rsidR="00A72F2A" w:rsidSect="007C0B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B06F" w14:textId="77777777" w:rsidR="004F6CFE" w:rsidRDefault="004F6CFE">
      <w:r>
        <w:separator/>
      </w:r>
    </w:p>
  </w:endnote>
  <w:endnote w:type="continuationSeparator" w:id="0">
    <w:p w14:paraId="49BD92FB" w14:textId="77777777" w:rsidR="004F6CFE" w:rsidRDefault="004F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210D" w14:textId="77777777" w:rsidR="00932D0B" w:rsidRDefault="00932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C7A2" w14:textId="4965048A" w:rsidR="00701B7A" w:rsidRPr="0091119D" w:rsidRDefault="00000000" w:rsidP="0091119D">
    <w:pPr>
      <w:pStyle w:val="Footer"/>
    </w:pPr>
    <w:sdt>
      <w:sdtPr>
        <w:alias w:val="TRIM number"/>
        <w:tag w:val="TRIM number"/>
        <w:id w:val="1401324844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4506B2" w:rsidRPr="004506B2">
          <w:t>D</w:t>
        </w:r>
        <w:r w:rsidR="00932D0B">
          <w:t>25/0255506</w:t>
        </w:r>
      </w:sdtContent>
    </w:sdt>
    <w:r w:rsidR="001845BE">
      <w:tab/>
    </w:r>
    <w:r w:rsidR="001845BE">
      <w:fldChar w:fldCharType="begin"/>
    </w:r>
    <w:r w:rsidR="001845BE">
      <w:instrText xml:space="preserve"> PAGE   \* MERGEFORMAT </w:instrText>
    </w:r>
    <w:r w:rsidR="001845BE">
      <w:fldChar w:fldCharType="separate"/>
    </w:r>
    <w:r w:rsidR="001845BE">
      <w:rPr>
        <w:noProof/>
      </w:rPr>
      <w:t>2</w:t>
    </w:r>
    <w:r w:rsidR="001845BE">
      <w:rPr>
        <w:noProof/>
      </w:rPr>
      <w:fldChar w:fldCharType="end"/>
    </w:r>
    <w:r w:rsidR="001845BE">
      <w:rPr>
        <w:noProof/>
      </w:rPr>
      <w:tab/>
    </w:r>
    <w:sdt>
      <w:sdtPr>
        <w:alias w:val="Publish date"/>
        <w:tag w:val=""/>
        <w:id w:val="1247000034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4-01-31T00:00:00Z">
          <w:dateFormat w:val="d/MM/yyyy"/>
          <w:lid w:val="en-AU"/>
          <w:storeMappedDataAs w:val="dateTime"/>
          <w:calendar w:val="gregorian"/>
        </w:date>
      </w:sdtPr>
      <w:sdtContent>
        <w:r w:rsidR="001845BE">
          <w:t xml:space="preserve">     </w:t>
        </w:r>
      </w:sdtContent>
    </w:sdt>
    <w:r w:rsidR="001845BE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1524FBC3" wp14:editId="46DB367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EA1C" w14:textId="77777777" w:rsidR="00701B7A" w:rsidRPr="001E1668" w:rsidRDefault="001845BE" w:rsidP="001E1668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sdt>
      <w:sdtPr>
        <w:alias w:val="Publish date"/>
        <w:tag w:val=""/>
        <w:id w:val="2098826220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4-01-31T00:00:00Z">
          <w:dateFormat w:val="d/MM/yyyy"/>
          <w:lid w:val="en-AU"/>
          <w:storeMappedDataAs w:val="dateTime"/>
          <w:calendar w:val="gregorian"/>
        </w:date>
      </w:sdtPr>
      <w:sdtContent>
        <w:r>
          <w:t xml:space="preserve">     </w:t>
        </w:r>
      </w:sdtContent>
    </w:sdt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5F787595" wp14:editId="2B43BE6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301E" w14:textId="77777777" w:rsidR="004F6CFE" w:rsidRDefault="004F6CFE">
      <w:r>
        <w:separator/>
      </w:r>
    </w:p>
  </w:footnote>
  <w:footnote w:type="continuationSeparator" w:id="0">
    <w:p w14:paraId="6582B46C" w14:textId="77777777" w:rsidR="004F6CFE" w:rsidRDefault="004F6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AAA1" w14:textId="77777777" w:rsidR="00932D0B" w:rsidRDefault="00932D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7F13" w14:textId="77777777" w:rsidR="00701B7A" w:rsidRPr="0091119D" w:rsidRDefault="001845BE" w:rsidP="0091119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453D709A" wp14:editId="61159C9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2C84" w14:textId="77777777" w:rsidR="00701B7A" w:rsidRPr="00082FAB" w:rsidRDefault="001845BE" w:rsidP="00082FA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2C45548" wp14:editId="210888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BE"/>
    <w:rsid w:val="00030D38"/>
    <w:rsid w:val="000615A7"/>
    <w:rsid w:val="00136324"/>
    <w:rsid w:val="001845BE"/>
    <w:rsid w:val="001C4D91"/>
    <w:rsid w:val="0027306B"/>
    <w:rsid w:val="002E0097"/>
    <w:rsid w:val="003A3442"/>
    <w:rsid w:val="00410375"/>
    <w:rsid w:val="004506B2"/>
    <w:rsid w:val="004F6CFE"/>
    <w:rsid w:val="00577977"/>
    <w:rsid w:val="00701B7A"/>
    <w:rsid w:val="007340EA"/>
    <w:rsid w:val="0078030B"/>
    <w:rsid w:val="007A424D"/>
    <w:rsid w:val="007C0BD9"/>
    <w:rsid w:val="00823985"/>
    <w:rsid w:val="008A5956"/>
    <w:rsid w:val="00932D0B"/>
    <w:rsid w:val="00966256"/>
    <w:rsid w:val="009A5BFF"/>
    <w:rsid w:val="009B6831"/>
    <w:rsid w:val="00A61D75"/>
    <w:rsid w:val="00A72F2A"/>
    <w:rsid w:val="00AB0D37"/>
    <w:rsid w:val="00C0726D"/>
    <w:rsid w:val="00C31845"/>
    <w:rsid w:val="00D049F9"/>
    <w:rsid w:val="00D26AB1"/>
    <w:rsid w:val="00E70A33"/>
    <w:rsid w:val="00EC0A58"/>
    <w:rsid w:val="00F3511A"/>
    <w:rsid w:val="00F9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653CB"/>
  <w15:chartTrackingRefBased/>
  <w15:docId w15:val="{6CDC4FE4-7B98-4A0E-8B3E-2D531390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1845BE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1845BE"/>
    <w:pPr>
      <w:spacing w:before="330" w:after="220"/>
      <w:outlineLvl w:val="0"/>
    </w:pPr>
    <w:rPr>
      <w:b/>
      <w:color w:val="592C8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845BE"/>
    <w:rPr>
      <w:rFonts w:ascii="Arial" w:hAnsi="Arial" w:cs="Arial"/>
      <w:b/>
      <w:color w:val="592C8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845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5BE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845BE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845BE"/>
    <w:rPr>
      <w:rFonts w:ascii="Arial" w:hAnsi="Arial" w:cs="Arial"/>
      <w:color w:val="A7A7A7"/>
      <w:sz w:val="20"/>
      <w:szCs w:val="16"/>
    </w:rPr>
  </w:style>
  <w:style w:type="character" w:styleId="PlaceholderText">
    <w:name w:val="Placeholder Text"/>
    <w:basedOn w:val="DefaultParagraphFont"/>
    <w:uiPriority w:val="99"/>
    <w:semiHidden/>
    <w:rsid w:val="001845BE"/>
    <w:rPr>
      <w:color w:val="808080"/>
    </w:rPr>
  </w:style>
  <w:style w:type="table" w:customStyle="1" w:styleId="DOETable1">
    <w:name w:val="DOE Table 1"/>
    <w:basedOn w:val="ListTable4-Accent6"/>
    <w:uiPriority w:val="99"/>
    <w:rsid w:val="001845BE"/>
    <w:rPr>
      <w:rFonts w:ascii="Arial" w:hAnsi="Arial"/>
      <w:sz w:val="20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D5CAE0"/>
      </w:tcPr>
    </w:tblStylePr>
  </w:style>
  <w:style w:type="table" w:styleId="ListTable4-Accent6">
    <w:name w:val="List Table 4 Accent 6"/>
    <w:basedOn w:val="TableNormal"/>
    <w:uiPriority w:val="49"/>
    <w:rsid w:val="001845B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3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 Melissa [Quality Teaching]</dc:creator>
  <cp:keywords/>
  <dc:description/>
  <cp:lastModifiedBy>BARTHOLOMAEUS Fiona [Digital Content]</cp:lastModifiedBy>
  <cp:revision>2</cp:revision>
  <dcterms:created xsi:type="dcterms:W3CDTF">2025-03-13T05:13:00Z</dcterms:created>
  <dcterms:modified xsi:type="dcterms:W3CDTF">2025-03-13T05:13:00Z</dcterms:modified>
  <cp:contentStatus>D25/0255506</cp:contentStatus>
</cp:coreProperties>
</file>